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292A56" w:rsidRDefault="002427CF" w:rsidP="000E2469">
      <w:pPr>
        <w:spacing w:line="276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M.Sc. DEGREE EXAMINATION, </w:t>
      </w:r>
      <w:r w:rsidR="00447277">
        <w:rPr>
          <w:b/>
          <w:sz w:val="28"/>
          <w:szCs w:val="28"/>
        </w:rPr>
        <w:t>APRIL</w:t>
      </w:r>
      <w:r w:rsidRPr="00292A56">
        <w:rPr>
          <w:b/>
          <w:sz w:val="28"/>
          <w:szCs w:val="28"/>
        </w:rPr>
        <w:t xml:space="preserve"> </w:t>
      </w:r>
      <w:r w:rsidR="002B1437">
        <w:rPr>
          <w:b/>
          <w:sz w:val="28"/>
          <w:szCs w:val="28"/>
        </w:rPr>
        <w:t>201</w:t>
      </w:r>
      <w:r w:rsidR="00447277">
        <w:rPr>
          <w:b/>
          <w:sz w:val="28"/>
          <w:szCs w:val="28"/>
        </w:rPr>
        <w:t>7</w:t>
      </w:r>
      <w:r w:rsidR="00BF68B1">
        <w:rPr>
          <w:b/>
          <w:sz w:val="28"/>
          <w:szCs w:val="28"/>
        </w:rPr>
        <w:t>.</w:t>
      </w:r>
    </w:p>
    <w:p w:rsidR="002427CF" w:rsidRPr="00292A56" w:rsidRDefault="002427CF" w:rsidP="000E2469">
      <w:pPr>
        <w:spacing w:line="276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(Computer Science)</w:t>
      </w:r>
    </w:p>
    <w:p w:rsidR="002427CF" w:rsidRPr="00292A56" w:rsidRDefault="002427CF" w:rsidP="000E2469">
      <w:pPr>
        <w:spacing w:line="276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YEAR — 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>I SEMESTER</w:t>
      </w:r>
    </w:p>
    <w:p w:rsidR="002427CF" w:rsidRPr="00292A56" w:rsidRDefault="002427CF" w:rsidP="000E2469">
      <w:pPr>
        <w:spacing w:line="276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 Major Paper VI</w:t>
      </w:r>
      <w:r w:rsidR="008A4C88"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— </w:t>
      </w:r>
      <w:r w:rsidR="008A4C88" w:rsidRPr="00292A56">
        <w:rPr>
          <w:b/>
          <w:sz w:val="28"/>
          <w:szCs w:val="28"/>
        </w:rPr>
        <w:t>DATA MINING</w:t>
      </w:r>
    </w:p>
    <w:p w:rsidR="002427CF" w:rsidRPr="00292A56" w:rsidRDefault="002427CF" w:rsidP="000E2469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Time: 3 hours</w:t>
      </w:r>
      <w:r w:rsidRPr="00292A56">
        <w:rPr>
          <w:b/>
          <w:sz w:val="28"/>
          <w:szCs w:val="28"/>
        </w:rPr>
        <w:tab/>
        <w:t xml:space="preserve">    Max. Marks: 75</w:t>
      </w:r>
    </w:p>
    <w:p w:rsidR="00360BE5" w:rsidRDefault="00360BE5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A — (10 × 2 = 20 marks)</w:t>
      </w: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Answer any</w:t>
      </w:r>
      <w:r w:rsidRPr="00292A56">
        <w:rPr>
          <w:b/>
          <w:i/>
          <w:sz w:val="28"/>
          <w:szCs w:val="28"/>
        </w:rPr>
        <w:t xml:space="preserve"> TEN</w:t>
      </w:r>
      <w:r w:rsidRPr="00292A56">
        <w:rPr>
          <w:b/>
          <w:sz w:val="28"/>
          <w:szCs w:val="28"/>
        </w:rPr>
        <w:t xml:space="preserve"> questions.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Define Data Integration</w:t>
      </w:r>
      <w:r w:rsidR="00004089">
        <w:t>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What do you mean by Ubiquitous data mining?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What do you mean by Histogram analysis?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Define Data cleaning.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Define single-dimensional association rules.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List two step process of association rule mining.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List two step process of data classification.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List criteria for evaluation of classification and prediction methods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Define the term cluster</w:t>
      </w:r>
      <w:r w:rsidR="00004089">
        <w:t>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Define Hierarchical clustering method.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 xml:space="preserve">What do </w:t>
      </w:r>
      <w:r w:rsidR="00004089">
        <w:t>you mean by visual data mining</w:t>
      </w:r>
      <w:r w:rsidRPr="006F1FB2">
        <w:t>?</w:t>
      </w:r>
    </w:p>
    <w:p w:rsidR="00360BE5" w:rsidRPr="001E466C" w:rsidRDefault="001E466C" w:rsidP="000E2469">
      <w:pPr>
        <w:pStyle w:val="ListParagraph"/>
        <w:numPr>
          <w:ilvl w:val="0"/>
          <w:numId w:val="6"/>
        </w:numPr>
        <w:spacing w:before="120" w:line="360" w:lineRule="auto"/>
        <w:ind w:hanging="720"/>
        <w:jc w:val="both"/>
      </w:pPr>
      <w:r w:rsidRPr="006F1FB2">
        <w:t xml:space="preserve">List basic types of </w:t>
      </w:r>
      <w:proofErr w:type="spellStart"/>
      <w:proofErr w:type="gramStart"/>
      <w:r w:rsidRPr="006F1FB2">
        <w:t>datastructures</w:t>
      </w:r>
      <w:proofErr w:type="spellEnd"/>
      <w:r w:rsidRPr="006F1FB2">
        <w:t xml:space="preserve">  in</w:t>
      </w:r>
      <w:proofErr w:type="gramEnd"/>
      <w:r w:rsidRPr="006F1FB2">
        <w:t xml:space="preserve"> cluster analysis</w:t>
      </w:r>
      <w:r w:rsidR="00004089">
        <w:t>.</w:t>
      </w:r>
    </w:p>
    <w:p w:rsidR="002427CF" w:rsidRPr="00292A56" w:rsidRDefault="002427CF" w:rsidP="00D77AFC">
      <w:pPr>
        <w:tabs>
          <w:tab w:val="right" w:pos="8280"/>
        </w:tabs>
        <w:spacing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B — (5 × 5 = 25 marks)</w:t>
      </w:r>
    </w:p>
    <w:p w:rsidR="002427CF" w:rsidRPr="00292A56" w:rsidRDefault="002427CF" w:rsidP="00D77AFC">
      <w:pPr>
        <w:tabs>
          <w:tab w:val="right" w:pos="8280"/>
        </w:tabs>
        <w:spacing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FIVE</w:t>
      </w:r>
      <w:r w:rsidRPr="00292A56">
        <w:rPr>
          <w:b/>
          <w:sz w:val="28"/>
          <w:szCs w:val="28"/>
        </w:rPr>
        <w:t xml:space="preserve"> questions.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Explain the characteristics of any two statistical data mining techniques</w:t>
      </w:r>
      <w:r>
        <w:t>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Why data has to be preprocessed for Data mining? Explain.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Explain the principle of Constraint based association mining.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How gain ratio is computed for decision tree induction? Explain.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Explain the concept of outlier analysis.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How Data transformation process works? Explain.</w:t>
      </w:r>
    </w:p>
    <w:p w:rsidR="00360BE5" w:rsidRPr="001E466C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How distance measurement can be done in clustering? Explain.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C — (3 × 10 = 30 marks)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THREE</w:t>
      </w:r>
      <w:r w:rsidRPr="00292A56">
        <w:rPr>
          <w:b/>
          <w:sz w:val="28"/>
          <w:szCs w:val="28"/>
        </w:rPr>
        <w:t xml:space="preserve"> questions.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Discuss various stages in Knowledge discovery process.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>Discuss any two Data reduction strategies.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 xml:space="preserve">Discuss </w:t>
      </w:r>
      <w:proofErr w:type="spellStart"/>
      <w:r w:rsidRPr="006F1FB2">
        <w:t>apriori</w:t>
      </w:r>
      <w:proofErr w:type="spellEnd"/>
      <w:r w:rsidRPr="006F1FB2">
        <w:t xml:space="preserve"> algorithm for association rule mining.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 xml:space="preserve">How does back </w:t>
      </w:r>
      <w:proofErr w:type="spellStart"/>
      <w:r w:rsidRPr="006F1FB2">
        <w:t>propagration</w:t>
      </w:r>
      <w:proofErr w:type="spellEnd"/>
      <w:r w:rsidRPr="006F1FB2">
        <w:t xml:space="preserve"> work? Discuss.</w:t>
      </w:r>
    </w:p>
    <w:p w:rsidR="001E466C" w:rsidRPr="006F1FB2" w:rsidRDefault="001E466C" w:rsidP="000E2469">
      <w:pPr>
        <w:pStyle w:val="ListParagraph"/>
        <w:numPr>
          <w:ilvl w:val="0"/>
          <w:numId w:val="6"/>
        </w:numPr>
        <w:spacing w:before="120" w:after="120" w:line="360" w:lineRule="auto"/>
        <w:ind w:hanging="720"/>
        <w:jc w:val="both"/>
      </w:pPr>
      <w:r w:rsidRPr="006F1FB2">
        <w:t xml:space="preserve">Discuss </w:t>
      </w:r>
      <w:proofErr w:type="spellStart"/>
      <w:r w:rsidRPr="006F1FB2">
        <w:t>Partitional</w:t>
      </w:r>
      <w:proofErr w:type="spellEnd"/>
      <w:r w:rsidRPr="006F1FB2">
        <w:t xml:space="preserve"> method for cluster analysis.</w:t>
      </w:r>
    </w:p>
    <w:p w:rsidR="00360BE5" w:rsidRDefault="00360BE5" w:rsidP="00D77AFC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260" w:lineRule="exact"/>
        <w:jc w:val="center"/>
        <w:rPr>
          <w:b/>
          <w:sz w:val="32"/>
        </w:rPr>
      </w:pPr>
    </w:p>
    <w:p w:rsidR="0012475D" w:rsidRPr="00292A56" w:rsidRDefault="002427CF" w:rsidP="00360BE5">
      <w:pPr>
        <w:pStyle w:val="ListParagraph"/>
        <w:spacing w:before="120" w:after="120" w:line="260" w:lineRule="exact"/>
        <w:jc w:val="center"/>
        <w:rPr>
          <w:b/>
        </w:rPr>
      </w:pPr>
      <w:r w:rsidRPr="00292A56">
        <w:rPr>
          <w:b/>
          <w:sz w:val="32"/>
        </w:rPr>
        <w:t>————</w:t>
      </w:r>
    </w:p>
    <w:sectPr w:rsidR="0012475D" w:rsidRPr="00292A56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DF8" w:rsidRDefault="002D7DF8" w:rsidP="006D15AB">
      <w:r>
        <w:separator/>
      </w:r>
    </w:p>
  </w:endnote>
  <w:endnote w:type="continuationSeparator" w:id="1">
    <w:p w:rsidR="002D7DF8" w:rsidRDefault="002D7DF8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7D5C8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0E2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DF8" w:rsidRDefault="002D7DF8" w:rsidP="006D15AB">
      <w:r>
        <w:separator/>
      </w:r>
    </w:p>
  </w:footnote>
  <w:footnote w:type="continuationSeparator" w:id="1">
    <w:p w:rsidR="002D7DF8" w:rsidRDefault="002D7DF8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</w:t>
    </w:r>
    <w:r w:rsidR="00004089">
      <w:rPr>
        <w:b/>
        <w:sz w:val="28"/>
        <w:szCs w:val="28"/>
      </w:rPr>
      <w:t xml:space="preserve">   </w:t>
    </w:r>
    <w:r>
      <w:rPr>
        <w:b/>
        <w:sz w:val="28"/>
        <w:szCs w:val="28"/>
      </w:rPr>
      <w:t>PCS/CT/</w:t>
    </w:r>
    <w:r w:rsidR="008A4C88">
      <w:rPr>
        <w:b/>
        <w:sz w:val="28"/>
        <w:szCs w:val="28"/>
      </w:rPr>
      <w:t>3008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D0068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078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540F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57544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17E5B"/>
    <w:multiLevelType w:val="hybridMultilevel"/>
    <w:tmpl w:val="27B6F38C"/>
    <w:lvl w:ilvl="0" w:tplc="C7967F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3729D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04089"/>
    <w:rsid w:val="0006375F"/>
    <w:rsid w:val="00076B87"/>
    <w:rsid w:val="00097728"/>
    <w:rsid w:val="000D21FA"/>
    <w:rsid w:val="000E2469"/>
    <w:rsid w:val="00156833"/>
    <w:rsid w:val="0018527A"/>
    <w:rsid w:val="001E466C"/>
    <w:rsid w:val="001F313B"/>
    <w:rsid w:val="00201448"/>
    <w:rsid w:val="0021050C"/>
    <w:rsid w:val="002427CF"/>
    <w:rsid w:val="0027667A"/>
    <w:rsid w:val="00292A56"/>
    <w:rsid w:val="002B1437"/>
    <w:rsid w:val="002D021C"/>
    <w:rsid w:val="002D7DF8"/>
    <w:rsid w:val="00327879"/>
    <w:rsid w:val="00360BE5"/>
    <w:rsid w:val="00380A06"/>
    <w:rsid w:val="00392DCE"/>
    <w:rsid w:val="00423F4A"/>
    <w:rsid w:val="00447277"/>
    <w:rsid w:val="00485E57"/>
    <w:rsid w:val="00602024"/>
    <w:rsid w:val="006D04AD"/>
    <w:rsid w:val="006D15AB"/>
    <w:rsid w:val="006E648E"/>
    <w:rsid w:val="007925B9"/>
    <w:rsid w:val="007D5C8A"/>
    <w:rsid w:val="00814484"/>
    <w:rsid w:val="00820B59"/>
    <w:rsid w:val="00826289"/>
    <w:rsid w:val="008A3AA9"/>
    <w:rsid w:val="008A4C88"/>
    <w:rsid w:val="008A548E"/>
    <w:rsid w:val="008D3717"/>
    <w:rsid w:val="008E6439"/>
    <w:rsid w:val="00937CE9"/>
    <w:rsid w:val="009C207E"/>
    <w:rsid w:val="00A33956"/>
    <w:rsid w:val="00A47232"/>
    <w:rsid w:val="00A60300"/>
    <w:rsid w:val="00AC4911"/>
    <w:rsid w:val="00AE3C2C"/>
    <w:rsid w:val="00B12B6C"/>
    <w:rsid w:val="00BF68B1"/>
    <w:rsid w:val="00D57C30"/>
    <w:rsid w:val="00D77AFC"/>
    <w:rsid w:val="00D874AB"/>
    <w:rsid w:val="00E6175B"/>
    <w:rsid w:val="00E749A1"/>
    <w:rsid w:val="00EC1854"/>
    <w:rsid w:val="00EF0C87"/>
    <w:rsid w:val="00F17380"/>
    <w:rsid w:val="00F47477"/>
    <w:rsid w:val="00F624D5"/>
    <w:rsid w:val="00F63ACA"/>
    <w:rsid w:val="00F9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  <w:style w:type="paragraph" w:styleId="BodyText2">
    <w:name w:val="Body Text 2"/>
    <w:basedOn w:val="Normal"/>
    <w:link w:val="BodyText2Char"/>
    <w:rsid w:val="002B1437"/>
    <w:pPr>
      <w:suppressAutoHyphens/>
      <w:autoSpaceDE w:val="0"/>
      <w:jc w:val="both"/>
    </w:pPr>
    <w:rPr>
      <w:b/>
      <w:bCs/>
      <w:lang w:eastAsia="zh-CN"/>
    </w:rPr>
  </w:style>
  <w:style w:type="character" w:customStyle="1" w:styleId="BodyText2Char">
    <w:name w:val="Body Text 2 Char"/>
    <w:basedOn w:val="DefaultParagraphFont"/>
    <w:link w:val="BodyText2"/>
    <w:rsid w:val="002B14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2015-03-26T10:48:00Z</cp:lastPrinted>
  <dcterms:created xsi:type="dcterms:W3CDTF">2015-02-17T06:02:00Z</dcterms:created>
  <dcterms:modified xsi:type="dcterms:W3CDTF">2008-01-01T00:14:00Z</dcterms:modified>
</cp:coreProperties>
</file>