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31" w:rsidRPr="003E160A" w:rsidRDefault="008D1731" w:rsidP="00712CE1">
      <w:pPr>
        <w:spacing w:line="288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M.Sc. DEGREE EXAMINATION, </w:t>
      </w:r>
      <w:r w:rsidR="00A054C4">
        <w:rPr>
          <w:b/>
          <w:sz w:val="28"/>
          <w:szCs w:val="28"/>
        </w:rPr>
        <w:t>APRIL</w:t>
      </w:r>
      <w:r w:rsidR="00E0496F">
        <w:rPr>
          <w:b/>
          <w:sz w:val="28"/>
          <w:szCs w:val="28"/>
        </w:rPr>
        <w:t xml:space="preserve"> 201</w:t>
      </w:r>
      <w:r w:rsidR="0039671D">
        <w:rPr>
          <w:b/>
          <w:sz w:val="28"/>
          <w:szCs w:val="28"/>
        </w:rPr>
        <w:t>6</w:t>
      </w:r>
      <w:r w:rsidRPr="003E160A">
        <w:rPr>
          <w:b/>
          <w:sz w:val="28"/>
          <w:szCs w:val="28"/>
        </w:rPr>
        <w:t>.</w:t>
      </w:r>
    </w:p>
    <w:p w:rsidR="008D1731" w:rsidRPr="003E160A" w:rsidRDefault="008D1731" w:rsidP="00712CE1">
      <w:pPr>
        <w:spacing w:line="288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(Applicable Mathematics)</w:t>
      </w:r>
    </w:p>
    <w:p w:rsidR="008D1731" w:rsidRPr="003E160A" w:rsidRDefault="008D1731" w:rsidP="00712CE1">
      <w:pPr>
        <w:spacing w:line="288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II YEAR — III SEMESTER</w:t>
      </w:r>
    </w:p>
    <w:p w:rsidR="008D1731" w:rsidRPr="003E160A" w:rsidRDefault="00C50AF5" w:rsidP="00712CE1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</w:t>
      </w:r>
      <w:r w:rsidR="00DF1995">
        <w:rPr>
          <w:b/>
          <w:sz w:val="28"/>
          <w:szCs w:val="28"/>
        </w:rPr>
        <w:t>IX</w:t>
      </w:r>
      <w:r w:rsidR="008D1731" w:rsidRPr="003E160A">
        <w:rPr>
          <w:b/>
          <w:sz w:val="28"/>
          <w:szCs w:val="28"/>
        </w:rPr>
        <w:t xml:space="preserve"> — </w:t>
      </w:r>
      <w:r w:rsidR="00E0496F">
        <w:rPr>
          <w:b/>
          <w:sz w:val="28"/>
          <w:szCs w:val="28"/>
        </w:rPr>
        <w:t>CLASSICAL MECHANICS</w:t>
      </w:r>
    </w:p>
    <w:p w:rsidR="008D1731" w:rsidRPr="003E160A" w:rsidRDefault="008D1731" w:rsidP="00712CE1">
      <w:pPr>
        <w:tabs>
          <w:tab w:val="right" w:pos="0"/>
          <w:tab w:val="right" w:pos="8280"/>
        </w:tabs>
        <w:spacing w:line="288" w:lineRule="auto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Time : 3 hours</w:t>
      </w:r>
      <w:r w:rsidRPr="003E160A">
        <w:rPr>
          <w:b/>
          <w:sz w:val="28"/>
          <w:szCs w:val="28"/>
        </w:rPr>
        <w:tab/>
        <w:t xml:space="preserve">    Max. </w:t>
      </w:r>
      <w:r w:rsidR="00A7325E">
        <w:rPr>
          <w:b/>
          <w:sz w:val="28"/>
          <w:szCs w:val="28"/>
        </w:rPr>
        <w:t>M</w:t>
      </w:r>
      <w:r w:rsidRPr="003E160A">
        <w:rPr>
          <w:b/>
          <w:sz w:val="28"/>
          <w:szCs w:val="28"/>
        </w:rPr>
        <w:t>arks : 75</w:t>
      </w:r>
    </w:p>
    <w:p w:rsidR="008D1731" w:rsidRPr="003E160A" w:rsidRDefault="008D1731" w:rsidP="0039671D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SECTION A — (10 × 2 = 20 marks)</w:t>
      </w:r>
    </w:p>
    <w:p w:rsidR="008D1731" w:rsidRPr="003E160A" w:rsidRDefault="008D1731" w:rsidP="0039671D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Answer any </w:t>
      </w:r>
      <w:r w:rsidRPr="003E160A">
        <w:rPr>
          <w:b/>
          <w:i/>
          <w:sz w:val="28"/>
          <w:szCs w:val="28"/>
        </w:rPr>
        <w:t>TEN</w:t>
      </w:r>
      <w:r w:rsidR="00C50AF5">
        <w:rPr>
          <w:b/>
          <w:sz w:val="28"/>
          <w:szCs w:val="28"/>
        </w:rPr>
        <w:t xml:space="preserve"> questions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State conservation theorem for the angular momentum of a particle</w:t>
      </w:r>
      <w:r w:rsidR="00E0496F" w:rsidRPr="00580C91">
        <w:t>.</w:t>
      </w:r>
    </w:p>
    <w:p w:rsidR="00E0496F" w:rsidRPr="00580C91" w:rsidRDefault="00E0496F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 w:rsidRPr="00580C91">
        <w:t xml:space="preserve">Define </w:t>
      </w:r>
      <w:r w:rsidR="008F3587">
        <w:t xml:space="preserve">a holonomic </w:t>
      </w:r>
      <w:r w:rsidR="0076573A">
        <w:t>constraint</w:t>
      </w:r>
      <w:r w:rsidR="008F3587">
        <w:t xml:space="preserve"> with an example.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State the Brachistochrone problem.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Define ignorable coordinates</w:t>
      </w:r>
      <w:r w:rsidR="0039671D">
        <w:t>.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State Euler’s theorem.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Define instantaneous axis of rotation.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If all three principal moments are equal then the inertia ellipsoid reduces to ----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Define canonical variables.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Write the Jacobi’s form of the least action principle.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Write the symplectic condition for a canonical transformation.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Define Poisson bracket.</w:t>
      </w:r>
    </w:p>
    <w:p w:rsidR="00F45ED9" w:rsidRPr="004216A8" w:rsidRDefault="008F3587" w:rsidP="0039671D">
      <w:pPr>
        <w:numPr>
          <w:ilvl w:val="0"/>
          <w:numId w:val="6"/>
        </w:numPr>
        <w:spacing w:line="320" w:lineRule="atLeast"/>
        <w:ind w:hanging="720"/>
        <w:rPr>
          <w:b/>
        </w:rPr>
      </w:pPr>
      <w:r>
        <w:t xml:space="preserve">Prove that </w:t>
      </w:r>
      <w:r w:rsidRPr="008F3587">
        <w:rPr>
          <w:position w:val="-10"/>
        </w:rPr>
        <w:object w:dxaOrig="1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5.75pt" o:ole="">
            <v:imagedata r:id="rId7" o:title=""/>
          </v:shape>
          <o:OLEObject Type="Embed" ProgID="Equation.3" ShapeID="_x0000_i1025" DrawAspect="Content" ObjectID="_1528009121" r:id="rId8"/>
        </w:object>
      </w:r>
    </w:p>
    <w:p w:rsidR="008D1731" w:rsidRPr="003E160A" w:rsidRDefault="008D1731" w:rsidP="0039671D">
      <w:pPr>
        <w:tabs>
          <w:tab w:val="left" w:pos="720"/>
          <w:tab w:val="right" w:pos="8280"/>
        </w:tabs>
        <w:spacing w:before="120" w:line="320" w:lineRule="atLeast"/>
        <w:ind w:left="720" w:hanging="720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SECTION B — (5 × 5 = 25 marks)</w:t>
      </w:r>
    </w:p>
    <w:p w:rsidR="008D1731" w:rsidRPr="003E160A" w:rsidRDefault="008D1731" w:rsidP="0039671D">
      <w:pPr>
        <w:tabs>
          <w:tab w:val="left" w:pos="720"/>
          <w:tab w:val="left" w:pos="1440"/>
          <w:tab w:val="right" w:pos="8280"/>
        </w:tabs>
        <w:spacing w:before="120" w:line="320" w:lineRule="atLeast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Answer any </w:t>
      </w:r>
      <w:r w:rsidRPr="003E160A">
        <w:rPr>
          <w:b/>
          <w:i/>
          <w:sz w:val="28"/>
          <w:szCs w:val="28"/>
        </w:rPr>
        <w:t>FIVE</w:t>
      </w:r>
      <w:r w:rsidRPr="003E160A">
        <w:rPr>
          <w:b/>
          <w:sz w:val="28"/>
          <w:szCs w:val="28"/>
        </w:rPr>
        <w:t xml:space="preserve"> questions.</w:t>
      </w:r>
    </w:p>
    <w:p w:rsidR="00E0496F" w:rsidRDefault="008F3587" w:rsidP="0039671D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>
        <w:t>State and prove the conservation theorem for the linear momentum of a particle.</w:t>
      </w:r>
    </w:p>
    <w:p w:rsidR="00E0496F" w:rsidRDefault="008F3587" w:rsidP="0039671D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>
        <w:t>Find the shortest path between two points in a given space.</w:t>
      </w:r>
    </w:p>
    <w:p w:rsidR="00E0496F" w:rsidRDefault="00B01374" w:rsidP="0039671D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>
        <w:t>Explain the significance of C</w:t>
      </w:r>
      <w:r w:rsidR="008F3587">
        <w:t>oriolis force in meterological problems.</w:t>
      </w:r>
    </w:p>
    <w:p w:rsidR="00E0496F" w:rsidRDefault="008F3587" w:rsidP="0039671D">
      <w:pPr>
        <w:widowControl w:val="0"/>
        <w:numPr>
          <w:ilvl w:val="0"/>
          <w:numId w:val="7"/>
        </w:numPr>
        <w:suppressAutoHyphens/>
        <w:spacing w:line="320" w:lineRule="atLeast"/>
        <w:ind w:right="-180" w:hanging="720"/>
      </w:pPr>
      <w:r>
        <w:t>Derive the canonical equations of Hamilton.</w:t>
      </w:r>
    </w:p>
    <w:p w:rsidR="00E0496F" w:rsidRDefault="008F3587" w:rsidP="0039671D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>
        <w:t>Prove that the fundamental Poisson brackets are invariant under canonical transformation.</w:t>
      </w:r>
    </w:p>
    <w:p w:rsidR="00E0496F" w:rsidRDefault="008F3587" w:rsidP="0039671D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>
        <w:t>Obtain the principal forms of generating functions.</w:t>
      </w:r>
    </w:p>
    <w:p w:rsidR="00F45ED9" w:rsidRPr="009F6CC6" w:rsidRDefault="008F3587" w:rsidP="0039671D">
      <w:pPr>
        <w:numPr>
          <w:ilvl w:val="0"/>
          <w:numId w:val="7"/>
        </w:numPr>
        <w:spacing w:line="320" w:lineRule="atLeast"/>
        <w:ind w:hanging="720"/>
        <w:rPr>
          <w:b/>
          <w:lang w:bidi="he-IL"/>
        </w:rPr>
      </w:pPr>
      <w:r>
        <w:rPr>
          <w:rFonts w:eastAsia="Droid Sans" w:cs="FreeSans"/>
        </w:rPr>
        <w:t>Construct the Hamilt</w:t>
      </w:r>
      <w:r w:rsidR="00701E4D">
        <w:rPr>
          <w:rFonts w:eastAsia="Droid Sans" w:cs="FreeSans"/>
        </w:rPr>
        <w:t>onian for a sin</w:t>
      </w:r>
      <w:r w:rsidR="00B01374">
        <w:rPr>
          <w:rFonts w:eastAsia="Droid Sans" w:cs="FreeSans"/>
        </w:rPr>
        <w:t>gle (non relativistic) particle</w:t>
      </w:r>
      <w:r w:rsidR="00135048">
        <w:rPr>
          <w:rFonts w:eastAsia="Droid Sans" w:cs="FreeSans"/>
        </w:rPr>
        <w:t>,</w:t>
      </w:r>
      <w:r w:rsidR="00B01374">
        <w:rPr>
          <w:rFonts w:eastAsia="Droid Sans" w:cs="FreeSans"/>
        </w:rPr>
        <w:t xml:space="preserve"> moving in an electromagnetic</w:t>
      </w:r>
      <w:r w:rsidR="00135048">
        <w:rPr>
          <w:rFonts w:eastAsia="Droid Sans" w:cs="FreeSans"/>
        </w:rPr>
        <w:t xml:space="preserve"> </w:t>
      </w:r>
      <w:r w:rsidR="00B01374">
        <w:rPr>
          <w:rFonts w:eastAsia="Droid Sans" w:cs="FreeSans"/>
        </w:rPr>
        <w:t>field.</w:t>
      </w:r>
    </w:p>
    <w:p w:rsidR="00D25172" w:rsidRPr="00FA787B" w:rsidRDefault="00D25172" w:rsidP="0039671D">
      <w:pPr>
        <w:pStyle w:val="ListParagraph"/>
        <w:tabs>
          <w:tab w:val="center" w:pos="4545"/>
        </w:tabs>
        <w:spacing w:before="40" w:after="40" w:line="3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A787B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D25172" w:rsidRPr="00FA787B" w:rsidRDefault="00D25172" w:rsidP="0039671D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28"/>
          <w:szCs w:val="28"/>
        </w:rPr>
      </w:pPr>
      <w:r w:rsidRPr="00FA787B">
        <w:rPr>
          <w:b/>
          <w:sz w:val="28"/>
          <w:szCs w:val="28"/>
        </w:rPr>
        <w:t xml:space="preserve">Answer any </w:t>
      </w:r>
      <w:r w:rsidRPr="00FA787B">
        <w:rPr>
          <w:b/>
          <w:i/>
          <w:sz w:val="28"/>
          <w:szCs w:val="28"/>
        </w:rPr>
        <w:t xml:space="preserve">THREE </w:t>
      </w:r>
      <w:r w:rsidRPr="00FA787B">
        <w:rPr>
          <w:b/>
          <w:sz w:val="28"/>
          <w:szCs w:val="28"/>
        </w:rPr>
        <w:t>questions.</w:t>
      </w:r>
    </w:p>
    <w:p w:rsidR="00E0496F" w:rsidRDefault="00701E4D" w:rsidP="0039671D">
      <w:pPr>
        <w:widowControl w:val="0"/>
        <w:numPr>
          <w:ilvl w:val="0"/>
          <w:numId w:val="8"/>
        </w:numPr>
        <w:suppressAutoHyphens/>
        <w:spacing w:line="320" w:lineRule="atLeast"/>
        <w:ind w:hanging="720"/>
      </w:pPr>
      <w:r>
        <w:rPr>
          <w:rFonts w:eastAsia="Droid Sans" w:cs="FreeSans"/>
        </w:rPr>
        <w:t>Derive the Lagrange’s equation</w:t>
      </w:r>
      <w:r w:rsidR="0039671D">
        <w:rPr>
          <w:rFonts w:eastAsia="Droid Sans" w:cs="FreeSans"/>
        </w:rPr>
        <w:t>.</w:t>
      </w:r>
    </w:p>
    <w:p w:rsidR="00E0496F" w:rsidRDefault="00E0496F" w:rsidP="0039671D">
      <w:pPr>
        <w:widowControl w:val="0"/>
        <w:numPr>
          <w:ilvl w:val="0"/>
          <w:numId w:val="8"/>
        </w:numPr>
        <w:suppressAutoHyphens/>
        <w:spacing w:line="320" w:lineRule="atLeast"/>
        <w:ind w:hanging="720"/>
      </w:pPr>
      <w:r>
        <w:rPr>
          <w:rFonts w:eastAsia="Droid Sans" w:cs="FreeSans"/>
        </w:rPr>
        <w:t xml:space="preserve">Derive the </w:t>
      </w:r>
      <w:r w:rsidR="004C508D">
        <w:rPr>
          <w:rFonts w:eastAsia="Droid Sans" w:cs="FreeSans"/>
        </w:rPr>
        <w:t>Euler-Lagrange’s equation in calculus of variations.</w:t>
      </w:r>
    </w:p>
    <w:p w:rsidR="00E0496F" w:rsidRDefault="00E0496F" w:rsidP="0039671D">
      <w:pPr>
        <w:widowControl w:val="0"/>
        <w:numPr>
          <w:ilvl w:val="0"/>
          <w:numId w:val="8"/>
        </w:numPr>
        <w:suppressAutoHyphens/>
        <w:spacing w:line="320" w:lineRule="atLeast"/>
        <w:ind w:hanging="720"/>
      </w:pPr>
      <w:r>
        <w:rPr>
          <w:rFonts w:eastAsia="Droid Sans" w:cs="FreeSans"/>
        </w:rPr>
        <w:t xml:space="preserve">Explain Euler's </w:t>
      </w:r>
      <w:r w:rsidR="004C508D">
        <w:rPr>
          <w:rFonts w:eastAsia="Droid Sans" w:cs="FreeSans"/>
        </w:rPr>
        <w:t>angles and how the elements of the orthogonal transformation matrix can be expressed in terms of them.</w:t>
      </w:r>
    </w:p>
    <w:p w:rsidR="00E0496F" w:rsidRDefault="00E0496F" w:rsidP="0039671D">
      <w:pPr>
        <w:widowControl w:val="0"/>
        <w:numPr>
          <w:ilvl w:val="0"/>
          <w:numId w:val="8"/>
        </w:numPr>
        <w:suppressAutoHyphens/>
        <w:spacing w:line="320" w:lineRule="atLeast"/>
        <w:ind w:hanging="720"/>
      </w:pPr>
      <w:r>
        <w:rPr>
          <w:rFonts w:eastAsia="Droid Sans" w:cs="FreeSans"/>
        </w:rPr>
        <w:t xml:space="preserve">Explain </w:t>
      </w:r>
      <w:r w:rsidR="004C508D">
        <w:rPr>
          <w:rFonts w:eastAsia="Droid Sans" w:cs="FreeSans"/>
        </w:rPr>
        <w:t>the methods of solving rigid body problems and Euler’s equations of motion.</w:t>
      </w:r>
    </w:p>
    <w:p w:rsidR="00712CE1" w:rsidRPr="00712CE1" w:rsidRDefault="00E0496F" w:rsidP="002E34E6">
      <w:pPr>
        <w:pStyle w:val="ListParagraph"/>
        <w:numPr>
          <w:ilvl w:val="0"/>
          <w:numId w:val="8"/>
        </w:numPr>
        <w:spacing w:after="0" w:line="320" w:lineRule="atLeast"/>
        <w:ind w:hanging="720"/>
        <w:rPr>
          <w:rFonts w:ascii="Times New Roman" w:hAnsi="Times New Roman"/>
          <w:b/>
          <w:caps/>
          <w:sz w:val="24"/>
          <w:szCs w:val="24"/>
        </w:rPr>
      </w:pPr>
      <w:r w:rsidRPr="004C1799">
        <w:rPr>
          <w:rFonts w:ascii="Times New Roman" w:eastAsia="Droid Sans" w:hAnsi="Times New Roman"/>
          <w:sz w:val="24"/>
          <w:szCs w:val="24"/>
        </w:rPr>
        <w:t>Consider the transformation</w:t>
      </w:r>
      <w:r w:rsidR="004C508D" w:rsidRPr="004C508D">
        <w:rPr>
          <w:rFonts w:ascii="Times New Roman" w:eastAsia="Droid Sans" w:hAnsi="Times New Roman"/>
          <w:position w:val="-30"/>
          <w:sz w:val="24"/>
          <w:szCs w:val="24"/>
        </w:rPr>
        <w:object w:dxaOrig="2860" w:dyaOrig="720">
          <v:shape id="_x0000_i1026" type="#_x0000_t75" style="width:143.25pt;height:36pt" o:ole="">
            <v:imagedata r:id="rId9" o:title=""/>
          </v:shape>
          <o:OLEObject Type="Embed" ProgID="Equation.3" ShapeID="_x0000_i1026" DrawAspect="Content" ObjectID="_1528009122" r:id="rId10"/>
        </w:object>
      </w:r>
      <w:r w:rsidR="004C508D">
        <w:rPr>
          <w:rFonts w:ascii="Times New Roman" w:eastAsia="Droid Sans" w:hAnsi="Times New Roman"/>
          <w:sz w:val="24"/>
          <w:szCs w:val="24"/>
        </w:rPr>
        <w:t>. Obtain the four major types of generating functions associated with this transformation.</w:t>
      </w:r>
    </w:p>
    <w:p w:rsidR="00D25172" w:rsidRDefault="00CB4A35" w:rsidP="00712CE1">
      <w:pPr>
        <w:tabs>
          <w:tab w:val="left" w:pos="720"/>
          <w:tab w:val="left" w:pos="1440"/>
          <w:tab w:val="right" w:pos="8280"/>
        </w:tabs>
        <w:spacing w:line="312" w:lineRule="auto"/>
        <w:ind w:left="720" w:hanging="720"/>
        <w:jc w:val="both"/>
      </w:pPr>
      <w:r>
        <w:t xml:space="preserve">                                                              ——————</w:t>
      </w:r>
    </w:p>
    <w:sectPr w:rsidR="00D25172" w:rsidSect="0039671D">
      <w:headerReference w:type="default" r:id="rId11"/>
      <w:footerReference w:type="even" r:id="rId12"/>
      <w:pgSz w:w="11909" w:h="16834" w:code="9"/>
      <w:pgMar w:top="990" w:right="1739" w:bottom="1080" w:left="180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3C2" w:rsidRDefault="00B743C2">
      <w:r>
        <w:separator/>
      </w:r>
    </w:p>
  </w:endnote>
  <w:endnote w:type="continuationSeparator" w:id="1">
    <w:p w:rsidR="00B743C2" w:rsidRDefault="00B7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E4D" w:rsidRDefault="001B69B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1E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1E4D" w:rsidRDefault="00701E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3C2" w:rsidRDefault="00B743C2">
      <w:r>
        <w:separator/>
      </w:r>
    </w:p>
  </w:footnote>
  <w:footnote w:type="continuationSeparator" w:id="1">
    <w:p w:rsidR="00B743C2" w:rsidRDefault="00B74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E4D" w:rsidRPr="003265E9" w:rsidRDefault="00701E4D" w:rsidP="006F0E35">
    <w:pPr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  <w:r w:rsidRPr="003265E9">
      <w:rPr>
        <w:b/>
        <w:sz w:val="28"/>
      </w:rPr>
      <w:tab/>
    </w:r>
    <w:r w:rsidRPr="003265E9">
      <w:rPr>
        <w:b/>
        <w:sz w:val="28"/>
      </w:rPr>
      <w:tab/>
    </w:r>
    <w:r w:rsidRPr="003265E9">
      <w:rPr>
        <w:b/>
        <w:sz w:val="28"/>
      </w:rPr>
      <w:tab/>
    </w:r>
    <w:r w:rsidRPr="003265E9">
      <w:rPr>
        <w:b/>
        <w:sz w:val="28"/>
      </w:rPr>
      <w:tab/>
      <w:t xml:space="preserve">     </w:t>
    </w:r>
    <w:r>
      <w:rPr>
        <w:b/>
        <w:sz w:val="28"/>
      </w:rPr>
      <w:t xml:space="preserve">   </w:t>
    </w:r>
    <w:r w:rsidRPr="003265E9">
      <w:rPr>
        <w:b/>
        <w:sz w:val="28"/>
      </w:rPr>
      <w:t xml:space="preserve">  </w:t>
    </w:r>
    <w:r>
      <w:rPr>
        <w:b/>
        <w:sz w:val="28"/>
      </w:rPr>
      <w:t xml:space="preserve">      </w:t>
    </w:r>
    <w:r>
      <w:rPr>
        <w:b/>
        <w:sz w:val="28"/>
      </w:rPr>
      <w:tab/>
      <w:t xml:space="preserve">           PAM/CT/3A09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0C2D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7D65C5"/>
    <w:multiLevelType w:val="hybridMultilevel"/>
    <w:tmpl w:val="4CAA7422"/>
    <w:lvl w:ilvl="0" w:tplc="9F1C764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B4439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B91AF0"/>
    <w:multiLevelType w:val="multilevel"/>
    <w:tmpl w:val="42CE3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6283976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2F6904"/>
    <w:multiLevelType w:val="multilevel"/>
    <w:tmpl w:val="678A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E825D87"/>
    <w:multiLevelType w:val="hybridMultilevel"/>
    <w:tmpl w:val="3498F74C"/>
    <w:lvl w:ilvl="0" w:tplc="C11244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2DF63B5"/>
    <w:multiLevelType w:val="multilevel"/>
    <w:tmpl w:val="96A6C3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9A0"/>
    <w:rsid w:val="000158A9"/>
    <w:rsid w:val="000206A3"/>
    <w:rsid w:val="000269C9"/>
    <w:rsid w:val="00035FB0"/>
    <w:rsid w:val="000466AD"/>
    <w:rsid w:val="0004700E"/>
    <w:rsid w:val="000501D9"/>
    <w:rsid w:val="00061066"/>
    <w:rsid w:val="000704B6"/>
    <w:rsid w:val="00081549"/>
    <w:rsid w:val="00082B03"/>
    <w:rsid w:val="00083720"/>
    <w:rsid w:val="000859E3"/>
    <w:rsid w:val="0009441B"/>
    <w:rsid w:val="000A5946"/>
    <w:rsid w:val="000A78D3"/>
    <w:rsid w:val="000D41B7"/>
    <w:rsid w:val="000F27B8"/>
    <w:rsid w:val="00105FAE"/>
    <w:rsid w:val="0011122A"/>
    <w:rsid w:val="0011730E"/>
    <w:rsid w:val="00135048"/>
    <w:rsid w:val="00173395"/>
    <w:rsid w:val="001809D2"/>
    <w:rsid w:val="00190BB8"/>
    <w:rsid w:val="001A3F11"/>
    <w:rsid w:val="001B69BE"/>
    <w:rsid w:val="001C5434"/>
    <w:rsid w:val="001D4851"/>
    <w:rsid w:val="001D64DB"/>
    <w:rsid w:val="001E0B56"/>
    <w:rsid w:val="001E7ED8"/>
    <w:rsid w:val="002363C5"/>
    <w:rsid w:val="002571E3"/>
    <w:rsid w:val="00264A5C"/>
    <w:rsid w:val="002726EF"/>
    <w:rsid w:val="00282D26"/>
    <w:rsid w:val="0028492F"/>
    <w:rsid w:val="00286778"/>
    <w:rsid w:val="002906AC"/>
    <w:rsid w:val="00294927"/>
    <w:rsid w:val="00296830"/>
    <w:rsid w:val="002A053F"/>
    <w:rsid w:val="002B45BE"/>
    <w:rsid w:val="002C2761"/>
    <w:rsid w:val="002E34E6"/>
    <w:rsid w:val="0031482A"/>
    <w:rsid w:val="00321078"/>
    <w:rsid w:val="0032284D"/>
    <w:rsid w:val="003265E9"/>
    <w:rsid w:val="00332F2F"/>
    <w:rsid w:val="00344683"/>
    <w:rsid w:val="003511DB"/>
    <w:rsid w:val="003739ED"/>
    <w:rsid w:val="0038070A"/>
    <w:rsid w:val="00380C03"/>
    <w:rsid w:val="00385F6A"/>
    <w:rsid w:val="0039671D"/>
    <w:rsid w:val="003E160A"/>
    <w:rsid w:val="003E4424"/>
    <w:rsid w:val="003E73BB"/>
    <w:rsid w:val="00401AB6"/>
    <w:rsid w:val="004216A8"/>
    <w:rsid w:val="0046025A"/>
    <w:rsid w:val="0046062B"/>
    <w:rsid w:val="004660D0"/>
    <w:rsid w:val="00477C9C"/>
    <w:rsid w:val="00480DB5"/>
    <w:rsid w:val="00481780"/>
    <w:rsid w:val="00484646"/>
    <w:rsid w:val="00485517"/>
    <w:rsid w:val="00497F13"/>
    <w:rsid w:val="004B5BAF"/>
    <w:rsid w:val="004C1799"/>
    <w:rsid w:val="004C39FA"/>
    <w:rsid w:val="004C508D"/>
    <w:rsid w:val="004D7A19"/>
    <w:rsid w:val="004E0C66"/>
    <w:rsid w:val="004E197F"/>
    <w:rsid w:val="004E2EDE"/>
    <w:rsid w:val="004E5411"/>
    <w:rsid w:val="004F0533"/>
    <w:rsid w:val="004F217E"/>
    <w:rsid w:val="004F44F5"/>
    <w:rsid w:val="00522264"/>
    <w:rsid w:val="00552C52"/>
    <w:rsid w:val="00566EC8"/>
    <w:rsid w:val="00570773"/>
    <w:rsid w:val="00580C91"/>
    <w:rsid w:val="0058515F"/>
    <w:rsid w:val="005A3BC1"/>
    <w:rsid w:val="005C0258"/>
    <w:rsid w:val="005C294B"/>
    <w:rsid w:val="005E225E"/>
    <w:rsid w:val="00602C86"/>
    <w:rsid w:val="00624562"/>
    <w:rsid w:val="00632EC4"/>
    <w:rsid w:val="00641C08"/>
    <w:rsid w:val="00641E04"/>
    <w:rsid w:val="00647B80"/>
    <w:rsid w:val="00651D28"/>
    <w:rsid w:val="00666800"/>
    <w:rsid w:val="00671CBB"/>
    <w:rsid w:val="00696FCC"/>
    <w:rsid w:val="006A55A5"/>
    <w:rsid w:val="006A7B59"/>
    <w:rsid w:val="006C58E1"/>
    <w:rsid w:val="006C7A0F"/>
    <w:rsid w:val="006D025F"/>
    <w:rsid w:val="006F0E35"/>
    <w:rsid w:val="006F2255"/>
    <w:rsid w:val="00701E4D"/>
    <w:rsid w:val="00712CE1"/>
    <w:rsid w:val="00725CF9"/>
    <w:rsid w:val="007327D2"/>
    <w:rsid w:val="007350AE"/>
    <w:rsid w:val="00761619"/>
    <w:rsid w:val="0076573A"/>
    <w:rsid w:val="00780727"/>
    <w:rsid w:val="007939BF"/>
    <w:rsid w:val="00796526"/>
    <w:rsid w:val="007B134F"/>
    <w:rsid w:val="007B1C5D"/>
    <w:rsid w:val="007B7F46"/>
    <w:rsid w:val="007C2D28"/>
    <w:rsid w:val="007D047E"/>
    <w:rsid w:val="007D705E"/>
    <w:rsid w:val="007D783B"/>
    <w:rsid w:val="00805F11"/>
    <w:rsid w:val="0082208F"/>
    <w:rsid w:val="008809B9"/>
    <w:rsid w:val="00886573"/>
    <w:rsid w:val="00894146"/>
    <w:rsid w:val="008B30BE"/>
    <w:rsid w:val="008C4DA1"/>
    <w:rsid w:val="008D1731"/>
    <w:rsid w:val="008D2982"/>
    <w:rsid w:val="008D573C"/>
    <w:rsid w:val="008F155C"/>
    <w:rsid w:val="008F1D27"/>
    <w:rsid w:val="008F1E10"/>
    <w:rsid w:val="008F3587"/>
    <w:rsid w:val="00905E94"/>
    <w:rsid w:val="00906838"/>
    <w:rsid w:val="009145B7"/>
    <w:rsid w:val="00955999"/>
    <w:rsid w:val="009603C8"/>
    <w:rsid w:val="00966677"/>
    <w:rsid w:val="00980D00"/>
    <w:rsid w:val="0098775E"/>
    <w:rsid w:val="009927F3"/>
    <w:rsid w:val="00997749"/>
    <w:rsid w:val="009A5D9B"/>
    <w:rsid w:val="009B3040"/>
    <w:rsid w:val="009C68B6"/>
    <w:rsid w:val="009D56B9"/>
    <w:rsid w:val="009F014F"/>
    <w:rsid w:val="009F315B"/>
    <w:rsid w:val="009F463A"/>
    <w:rsid w:val="009F6CC6"/>
    <w:rsid w:val="00A0271F"/>
    <w:rsid w:val="00A0336E"/>
    <w:rsid w:val="00A054C4"/>
    <w:rsid w:val="00A14804"/>
    <w:rsid w:val="00A32391"/>
    <w:rsid w:val="00A41BAE"/>
    <w:rsid w:val="00A425BB"/>
    <w:rsid w:val="00A52BFA"/>
    <w:rsid w:val="00A544CE"/>
    <w:rsid w:val="00A65383"/>
    <w:rsid w:val="00A7325E"/>
    <w:rsid w:val="00A77D85"/>
    <w:rsid w:val="00A806DF"/>
    <w:rsid w:val="00A86C08"/>
    <w:rsid w:val="00AA1C57"/>
    <w:rsid w:val="00AA4C26"/>
    <w:rsid w:val="00AA737C"/>
    <w:rsid w:val="00AC5CDE"/>
    <w:rsid w:val="00AE4550"/>
    <w:rsid w:val="00AE4802"/>
    <w:rsid w:val="00AF2A29"/>
    <w:rsid w:val="00B01374"/>
    <w:rsid w:val="00B33F5F"/>
    <w:rsid w:val="00B72F6F"/>
    <w:rsid w:val="00B743C2"/>
    <w:rsid w:val="00B93FD9"/>
    <w:rsid w:val="00BA4CD2"/>
    <w:rsid w:val="00BB5F7C"/>
    <w:rsid w:val="00BC2E7F"/>
    <w:rsid w:val="00BC66FC"/>
    <w:rsid w:val="00BD47FB"/>
    <w:rsid w:val="00BD7205"/>
    <w:rsid w:val="00BE6F44"/>
    <w:rsid w:val="00BF170D"/>
    <w:rsid w:val="00BF3073"/>
    <w:rsid w:val="00BF5D87"/>
    <w:rsid w:val="00C03B23"/>
    <w:rsid w:val="00C215CC"/>
    <w:rsid w:val="00C25817"/>
    <w:rsid w:val="00C41AED"/>
    <w:rsid w:val="00C50AF5"/>
    <w:rsid w:val="00C519D8"/>
    <w:rsid w:val="00C62ABF"/>
    <w:rsid w:val="00C86063"/>
    <w:rsid w:val="00C94C0D"/>
    <w:rsid w:val="00CB4A35"/>
    <w:rsid w:val="00CC014F"/>
    <w:rsid w:val="00CC5C3F"/>
    <w:rsid w:val="00CC622D"/>
    <w:rsid w:val="00CC75E1"/>
    <w:rsid w:val="00CD6F94"/>
    <w:rsid w:val="00CE1D93"/>
    <w:rsid w:val="00CE30A0"/>
    <w:rsid w:val="00D21393"/>
    <w:rsid w:val="00D2433B"/>
    <w:rsid w:val="00D25172"/>
    <w:rsid w:val="00D3690A"/>
    <w:rsid w:val="00D41B3B"/>
    <w:rsid w:val="00D4477A"/>
    <w:rsid w:val="00D66951"/>
    <w:rsid w:val="00D77385"/>
    <w:rsid w:val="00D8435E"/>
    <w:rsid w:val="00D9702C"/>
    <w:rsid w:val="00DA0E2D"/>
    <w:rsid w:val="00DA7F28"/>
    <w:rsid w:val="00DB2BF7"/>
    <w:rsid w:val="00DC38F1"/>
    <w:rsid w:val="00DF1995"/>
    <w:rsid w:val="00DF2880"/>
    <w:rsid w:val="00DF3A19"/>
    <w:rsid w:val="00E004D0"/>
    <w:rsid w:val="00E02990"/>
    <w:rsid w:val="00E0496F"/>
    <w:rsid w:val="00E12110"/>
    <w:rsid w:val="00E169AB"/>
    <w:rsid w:val="00E23FCC"/>
    <w:rsid w:val="00E409E8"/>
    <w:rsid w:val="00E436A0"/>
    <w:rsid w:val="00E6059D"/>
    <w:rsid w:val="00E66714"/>
    <w:rsid w:val="00E92A4D"/>
    <w:rsid w:val="00E960BC"/>
    <w:rsid w:val="00EA3BFC"/>
    <w:rsid w:val="00EB5175"/>
    <w:rsid w:val="00EB6520"/>
    <w:rsid w:val="00EC64FD"/>
    <w:rsid w:val="00ED29E5"/>
    <w:rsid w:val="00EE1399"/>
    <w:rsid w:val="00EE789D"/>
    <w:rsid w:val="00EF5A28"/>
    <w:rsid w:val="00EF69F7"/>
    <w:rsid w:val="00F1177A"/>
    <w:rsid w:val="00F1314F"/>
    <w:rsid w:val="00F2384F"/>
    <w:rsid w:val="00F3742B"/>
    <w:rsid w:val="00F37F70"/>
    <w:rsid w:val="00F45ED9"/>
    <w:rsid w:val="00F56C19"/>
    <w:rsid w:val="00F66D8E"/>
    <w:rsid w:val="00F714E8"/>
    <w:rsid w:val="00F71E47"/>
    <w:rsid w:val="00F763B2"/>
    <w:rsid w:val="00F779C6"/>
    <w:rsid w:val="00F80E0B"/>
    <w:rsid w:val="00F8372C"/>
    <w:rsid w:val="00F90152"/>
    <w:rsid w:val="00F94C4B"/>
    <w:rsid w:val="00F97A18"/>
    <w:rsid w:val="00FA787B"/>
    <w:rsid w:val="00FB7672"/>
    <w:rsid w:val="00FD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F9015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45E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Index">
    <w:name w:val="Index"/>
    <w:basedOn w:val="Normal"/>
    <w:rsid w:val="00E0496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ascii="Liberation Serif" w:eastAsia="Droid Sans" w:hAnsi="Liberation Serif" w:cs="FreeSans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AA737C"/>
    <w:rPr>
      <w:color w:val="808080"/>
    </w:rPr>
  </w:style>
  <w:style w:type="paragraph" w:styleId="BalloonText">
    <w:name w:val="Balloon Text"/>
    <w:basedOn w:val="Normal"/>
    <w:link w:val="BalloonTextChar"/>
    <w:rsid w:val="00AA7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18</cp:revision>
  <cp:lastPrinted>2007-12-31T23:43:00Z</cp:lastPrinted>
  <dcterms:created xsi:type="dcterms:W3CDTF">2007-12-31T18:50:00Z</dcterms:created>
  <dcterms:modified xsi:type="dcterms:W3CDTF">2016-06-21T04:42:00Z</dcterms:modified>
</cp:coreProperties>
</file>